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F1" w:rsidRDefault="00230BF1" w:rsidP="001F07B3">
      <w:pPr>
        <w:spacing w:after="0"/>
        <w:jc w:val="right"/>
        <w:rPr>
          <w:b/>
        </w:rPr>
      </w:pPr>
    </w:p>
    <w:p w:rsidR="00063309" w:rsidRDefault="00063309" w:rsidP="001F07B3">
      <w:pPr>
        <w:spacing w:after="0"/>
        <w:jc w:val="right"/>
        <w:rPr>
          <w:b/>
        </w:rPr>
      </w:pPr>
    </w:p>
    <w:p w:rsidR="006C732E" w:rsidRPr="003F321D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3F321D">
        <w:rPr>
          <w:rFonts w:ascii="Times New Roman" w:hAnsi="Times New Roman" w:cs="Times New Roman"/>
          <w:b/>
        </w:rPr>
        <w:t>Приложение №1</w:t>
      </w:r>
    </w:p>
    <w:p w:rsidR="001F07B3" w:rsidRDefault="003F321D" w:rsidP="001F0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A14A1">
        <w:rPr>
          <w:rFonts w:ascii="Times New Roman" w:hAnsi="Times New Roman" w:cs="Times New Roman"/>
          <w:b/>
        </w:rPr>
        <w:t>о</w:t>
      </w:r>
      <w:r w:rsidR="001F07B3" w:rsidRPr="004E1662">
        <w:rPr>
          <w:rFonts w:ascii="Times New Roman" w:hAnsi="Times New Roman" w:cs="Times New Roman"/>
          <w:b/>
        </w:rPr>
        <w:t>т</w:t>
      </w:r>
      <w:r w:rsidR="000A14A1">
        <w:rPr>
          <w:rFonts w:ascii="Times New Roman" w:hAnsi="Times New Roman" w:cs="Times New Roman"/>
          <w:b/>
        </w:rPr>
        <w:t xml:space="preserve"> </w:t>
      </w:r>
      <w:r w:rsidR="001F07B3" w:rsidRPr="004E1662">
        <w:rPr>
          <w:rFonts w:ascii="Times New Roman" w:hAnsi="Times New Roman" w:cs="Times New Roman"/>
          <w:b/>
        </w:rPr>
        <w:t xml:space="preserve"> </w:t>
      </w:r>
      <w:r w:rsidR="0009047F">
        <w:rPr>
          <w:rFonts w:ascii="Times New Roman" w:hAnsi="Times New Roman" w:cs="Times New Roman"/>
          <w:b/>
          <w:lang w:val="kk-KZ"/>
        </w:rPr>
        <w:t>04.08.</w:t>
      </w:r>
      <w:r w:rsidR="001F07B3" w:rsidRPr="004E1662">
        <w:rPr>
          <w:rFonts w:ascii="Times New Roman" w:hAnsi="Times New Roman" w:cs="Times New Roman"/>
          <w:b/>
        </w:rPr>
        <w:t xml:space="preserve"> 2017 г.</w:t>
      </w:r>
    </w:p>
    <w:p w:rsidR="004E1662" w:rsidRPr="004E1662" w:rsidRDefault="004E1662" w:rsidP="001F07B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1134"/>
        <w:gridCol w:w="1559"/>
        <w:gridCol w:w="1418"/>
        <w:gridCol w:w="2126"/>
      </w:tblGrid>
      <w:tr w:rsidR="007C5893" w:rsidRPr="006057C8" w:rsidTr="007C5893"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2977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Выделенная сумма в тенге</w:t>
            </w:r>
          </w:p>
        </w:tc>
        <w:tc>
          <w:tcPr>
            <w:tcW w:w="1418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Место поставки</w:t>
            </w:r>
          </w:p>
        </w:tc>
        <w:tc>
          <w:tcPr>
            <w:tcW w:w="2126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b/>
                <w:lang w:eastAsia="x-none"/>
              </w:rPr>
              <w:t>Срок и условия поставки</w:t>
            </w: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2977" w:type="dxa"/>
            <w:vAlign w:val="center"/>
          </w:tcPr>
          <w:p w:rsidR="007C5893" w:rsidRPr="006057C8" w:rsidRDefault="007C5893" w:rsidP="00090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Гистологические кассеты с прямоугольными отверстиями с крышкой, цвет: оранжевый/розовый/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/голубой/красный/белый (1000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C5893" w:rsidRPr="00C43B02" w:rsidRDefault="007C5893" w:rsidP="00C43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668 000</w:t>
            </w:r>
          </w:p>
        </w:tc>
        <w:tc>
          <w:tcPr>
            <w:tcW w:w="1418" w:type="dxa"/>
            <w:vMerge w:val="restart"/>
            <w:vAlign w:val="center"/>
          </w:tcPr>
          <w:p w:rsidR="007C5893" w:rsidRPr="006057C8" w:rsidRDefault="007C5893" w:rsidP="006057C8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г. Алматы, ул. А.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Демченко 83 Б.</w:t>
            </w:r>
          </w:p>
        </w:tc>
        <w:tc>
          <w:tcPr>
            <w:tcW w:w="2126" w:type="dxa"/>
            <w:vMerge w:val="restart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x-none"/>
              </w:rPr>
              <w:t>и</w:t>
            </w:r>
            <w:proofErr w:type="gramEnd"/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lang w:eastAsia="x-none"/>
              </w:rPr>
              <w:t xml:space="preserve"> </w:t>
            </w:r>
            <w:r w:rsidRPr="006057C8">
              <w:rPr>
                <w:rFonts w:ascii="Times New Roman" w:eastAsia="Times New Roman" w:hAnsi="Times New Roman" w:cs="Times New Roman"/>
                <w:lang w:eastAsia="x-none"/>
              </w:rPr>
              <w:t>календарных дней со дня устной заявки заказчика до 31.12.2017 г.</w:t>
            </w: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2977" w:type="dxa"/>
            <w:vAlign w:val="center"/>
          </w:tcPr>
          <w:p w:rsidR="007C5893" w:rsidRPr="00C43B02" w:rsidRDefault="007C5893" w:rsidP="0009047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Гистологические формы 7х7х6 мм, 15х15х6 мм, 24х24х6 мм, 30х24х6 мм, 37х24х6 мм.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7C5893" w:rsidRPr="00C43B02" w:rsidRDefault="007C5893" w:rsidP="00090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905 000</w:t>
            </w:r>
          </w:p>
        </w:tc>
        <w:tc>
          <w:tcPr>
            <w:tcW w:w="1418" w:type="dxa"/>
            <w:vMerge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126" w:type="dxa"/>
            <w:vMerge/>
            <w:vAlign w:val="center"/>
          </w:tcPr>
          <w:p w:rsidR="007C5893" w:rsidRPr="006057C8" w:rsidRDefault="007C5893" w:rsidP="0009047F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2977" w:type="dxa"/>
            <w:vAlign w:val="center"/>
          </w:tcPr>
          <w:p w:rsidR="007C5893" w:rsidRPr="00C43B02" w:rsidRDefault="007C5893" w:rsidP="005A52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Биопсийные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прокладки 2,5х3 см. 500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(белые, голубые)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7C5893" w:rsidRDefault="007C5893" w:rsidP="005A52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7C5893" w:rsidRPr="00C43B02" w:rsidRDefault="007C5893" w:rsidP="005A5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334 400</w:t>
            </w:r>
          </w:p>
        </w:tc>
        <w:tc>
          <w:tcPr>
            <w:tcW w:w="1418" w:type="dxa"/>
            <w:vMerge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126" w:type="dxa"/>
            <w:vMerge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7C5893" w:rsidRPr="006057C8" w:rsidTr="007C5893">
        <w:trPr>
          <w:trHeight w:val="770"/>
        </w:trPr>
        <w:tc>
          <w:tcPr>
            <w:tcW w:w="392" w:type="dxa"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2977" w:type="dxa"/>
            <w:vAlign w:val="center"/>
          </w:tcPr>
          <w:p w:rsidR="007C5893" w:rsidRPr="00253829" w:rsidRDefault="007C5893" w:rsidP="005A52B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ножи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LP</w:t>
            </w:r>
            <w:r w:rsidRPr="0025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5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134" w:type="dxa"/>
            <w:vAlign w:val="center"/>
          </w:tcPr>
          <w:p w:rsidR="007C5893" w:rsidRDefault="007C5893" w:rsidP="005A52B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7C5893" w:rsidRPr="00C43B02" w:rsidRDefault="007C5893" w:rsidP="005A5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2 171 000</w:t>
            </w:r>
          </w:p>
        </w:tc>
        <w:tc>
          <w:tcPr>
            <w:tcW w:w="1418" w:type="dxa"/>
            <w:vMerge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2126" w:type="dxa"/>
            <w:vMerge/>
            <w:vAlign w:val="center"/>
          </w:tcPr>
          <w:p w:rsidR="007C5893" w:rsidRPr="006057C8" w:rsidRDefault="007C5893" w:rsidP="005A52BD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</w:tbl>
    <w:p w:rsidR="006057C8" w:rsidRDefault="006057C8" w:rsidP="006057C8">
      <w:pPr>
        <w:spacing w:after="0"/>
        <w:rPr>
          <w:b/>
        </w:rPr>
      </w:pPr>
    </w:p>
    <w:p w:rsidR="00DE64B8" w:rsidRPr="006057C8" w:rsidRDefault="00DE64B8" w:rsidP="006057C8">
      <w:pPr>
        <w:spacing w:after="0"/>
        <w:rPr>
          <w:b/>
        </w:rPr>
      </w:pPr>
      <w:r>
        <w:rPr>
          <w:b/>
        </w:rPr>
        <w:t>Примечание* указанные расходные материалы необходимо предварительно согласовать с заказчиком!</w:t>
      </w:r>
      <w:bookmarkStart w:id="0" w:name="_GoBack"/>
      <w:bookmarkEnd w:id="0"/>
    </w:p>
    <w:sectPr w:rsidR="00DE64B8" w:rsidRPr="006057C8" w:rsidSect="007C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0106C"/>
    <w:rsid w:val="00007596"/>
    <w:rsid w:val="00022FB2"/>
    <w:rsid w:val="00040406"/>
    <w:rsid w:val="00063309"/>
    <w:rsid w:val="0007688F"/>
    <w:rsid w:val="0009047F"/>
    <w:rsid w:val="000A14A1"/>
    <w:rsid w:val="001132FB"/>
    <w:rsid w:val="001A66B5"/>
    <w:rsid w:val="001D04CA"/>
    <w:rsid w:val="001F07B3"/>
    <w:rsid w:val="001F572B"/>
    <w:rsid w:val="00230BF1"/>
    <w:rsid w:val="00253829"/>
    <w:rsid w:val="00265EEF"/>
    <w:rsid w:val="00272F09"/>
    <w:rsid w:val="002C3741"/>
    <w:rsid w:val="0034480B"/>
    <w:rsid w:val="00347202"/>
    <w:rsid w:val="003A7C6C"/>
    <w:rsid w:val="003F321D"/>
    <w:rsid w:val="00464011"/>
    <w:rsid w:val="004E1662"/>
    <w:rsid w:val="00556234"/>
    <w:rsid w:val="005A52BD"/>
    <w:rsid w:val="006057C8"/>
    <w:rsid w:val="00626B4A"/>
    <w:rsid w:val="00651975"/>
    <w:rsid w:val="006A119F"/>
    <w:rsid w:val="006C732E"/>
    <w:rsid w:val="0079310B"/>
    <w:rsid w:val="007B536C"/>
    <w:rsid w:val="007C5893"/>
    <w:rsid w:val="007C611F"/>
    <w:rsid w:val="007E5CA5"/>
    <w:rsid w:val="00820255"/>
    <w:rsid w:val="008C6FEB"/>
    <w:rsid w:val="008E32C9"/>
    <w:rsid w:val="0091734D"/>
    <w:rsid w:val="0092637C"/>
    <w:rsid w:val="009B33DC"/>
    <w:rsid w:val="009D4250"/>
    <w:rsid w:val="00A432BC"/>
    <w:rsid w:val="00AC6EF4"/>
    <w:rsid w:val="00C43B02"/>
    <w:rsid w:val="00C663B5"/>
    <w:rsid w:val="00CD643C"/>
    <w:rsid w:val="00D464AC"/>
    <w:rsid w:val="00DA16BE"/>
    <w:rsid w:val="00DA4226"/>
    <w:rsid w:val="00DB588B"/>
    <w:rsid w:val="00DE64B8"/>
    <w:rsid w:val="00E56581"/>
    <w:rsid w:val="00E83455"/>
    <w:rsid w:val="00EE5844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2017-01-18T10:34:00Z</dcterms:created>
  <dcterms:modified xsi:type="dcterms:W3CDTF">2017-08-04T04:08:00Z</dcterms:modified>
</cp:coreProperties>
</file>